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067C79" w14:textId="35B3C331" w:rsidR="00BD15A2" w:rsidRPr="00BD15A2" w:rsidRDefault="00BD15A2" w:rsidP="00BD15A2">
      <w:r>
        <w:rPr>
          <w:noProof/>
        </w:rPr>
        <w:drawing>
          <wp:inline distT="0" distB="0" distL="0" distR="0" wp14:anchorId="4C53FB3A" wp14:editId="6A207D44">
            <wp:extent cx="10570464" cy="8991176"/>
            <wp:effectExtent l="0" t="0" r="254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596882" cy="9013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D15A2" w:rsidRPr="00BD15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7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5A2"/>
    <w:rsid w:val="00BD1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F1D1B"/>
  <w15:chartTrackingRefBased/>
  <w15:docId w15:val="{136292A1-79B3-45CA-95B8-18A789629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jada soto</dc:creator>
  <cp:keywords/>
  <dc:description/>
  <cp:lastModifiedBy>jada soto</cp:lastModifiedBy>
  <cp:revision>1</cp:revision>
  <dcterms:created xsi:type="dcterms:W3CDTF">2021-03-16T00:17:00Z</dcterms:created>
  <dcterms:modified xsi:type="dcterms:W3CDTF">2021-03-16T00:21:00Z</dcterms:modified>
</cp:coreProperties>
</file>