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439" w:rsidRDefault="00E43840">
      <w:r>
        <w:rPr>
          <w:noProof/>
        </w:rPr>
        <w:drawing>
          <wp:inline distT="0" distB="0" distL="0" distR="0" wp14:anchorId="08C96BDF" wp14:editId="55DAF57F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840" w:rsidRDefault="00E43840">
      <w:r>
        <w:rPr>
          <w:noProof/>
        </w:rPr>
        <w:drawing>
          <wp:inline distT="0" distB="0" distL="0" distR="0" wp14:anchorId="5E6456DA" wp14:editId="2B8B93D9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840" w:rsidRDefault="00E43840">
      <w:r>
        <w:rPr>
          <w:noProof/>
        </w:rPr>
        <w:lastRenderedPageBreak/>
        <w:drawing>
          <wp:inline distT="0" distB="0" distL="0" distR="0" wp14:anchorId="60D86832" wp14:editId="352C2BB6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38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DEC"/>
    <w:rsid w:val="00B72439"/>
    <w:rsid w:val="00E43840"/>
    <w:rsid w:val="00EE0DEC"/>
    <w:rsid w:val="00F5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8E4C6"/>
  <w15:chartTrackingRefBased/>
  <w15:docId w15:val="{E936DCCA-BC78-4AAA-AA0C-C5C1F220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Lang</dc:creator>
  <cp:keywords/>
  <dc:description/>
  <cp:lastModifiedBy>Yvonne Lang</cp:lastModifiedBy>
  <cp:revision>1</cp:revision>
  <dcterms:created xsi:type="dcterms:W3CDTF">2017-09-21T14:33:00Z</dcterms:created>
  <dcterms:modified xsi:type="dcterms:W3CDTF">2017-09-21T15:02:00Z</dcterms:modified>
</cp:coreProperties>
</file>