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2A259" w14:textId="0B6A2186" w:rsidR="00154A46" w:rsidRDefault="00FC4BAF">
      <w:r w:rsidRPr="00FC4BAF">
        <w:drawing>
          <wp:inline distT="0" distB="0" distL="0" distR="0" wp14:anchorId="0194BE31" wp14:editId="5865EB40">
            <wp:extent cx="5943600" cy="3343275"/>
            <wp:effectExtent l="0" t="0" r="0" b="9525"/>
            <wp:docPr id="1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creenshot of a computer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54A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BAF"/>
    <w:rsid w:val="00154A46"/>
    <w:rsid w:val="00FC4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63B4F"/>
  <w15:chartTrackingRefBased/>
  <w15:docId w15:val="{E2B369B7-A12F-4C9F-AC13-B71159AF6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Rosen (Orange Park)</dc:creator>
  <cp:keywords/>
  <dc:description/>
  <cp:lastModifiedBy>Jessica Rosen (Orange Park)</cp:lastModifiedBy>
  <cp:revision>1</cp:revision>
  <dcterms:created xsi:type="dcterms:W3CDTF">2022-05-12T23:03:00Z</dcterms:created>
  <dcterms:modified xsi:type="dcterms:W3CDTF">2022-05-12T23:04:00Z</dcterms:modified>
</cp:coreProperties>
</file>