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D496" w14:textId="37CA0251" w:rsidR="00660DCE" w:rsidRDefault="00382A2E">
      <w:r>
        <w:rPr>
          <w:noProof/>
        </w:rPr>
        <w:drawing>
          <wp:inline distT="0" distB="0" distL="0" distR="0" wp14:anchorId="41A04443" wp14:editId="16FC4CCF">
            <wp:extent cx="6146588" cy="3457456"/>
            <wp:effectExtent l="0" t="0" r="6985" b="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8456" cy="346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7AC79" w14:textId="16309000" w:rsidR="00382A2E" w:rsidRDefault="00382A2E"/>
    <w:p w14:paraId="60111502" w14:textId="06D47D9F" w:rsidR="00382A2E" w:rsidRDefault="00382A2E">
      <w:r>
        <w:rPr>
          <w:noProof/>
        </w:rPr>
        <w:drawing>
          <wp:inline distT="0" distB="0" distL="0" distR="0" wp14:anchorId="0549E151" wp14:editId="4B0B2D45">
            <wp:extent cx="5943600" cy="3343275"/>
            <wp:effectExtent l="0" t="0" r="0" b="9525"/>
            <wp:docPr id="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3F02A" w14:textId="07932435" w:rsidR="00382A2E" w:rsidRDefault="00382A2E"/>
    <w:p w14:paraId="32E0C671" w14:textId="7B790A58" w:rsidR="00382A2E" w:rsidRDefault="009875AB">
      <w:r>
        <w:rPr>
          <w:noProof/>
        </w:rPr>
        <w:lastRenderedPageBreak/>
        <w:drawing>
          <wp:inline distT="0" distB="0" distL="0" distR="0" wp14:anchorId="6D8ECA14" wp14:editId="29B57703">
            <wp:extent cx="5943600" cy="3343275"/>
            <wp:effectExtent l="0" t="0" r="0" b="9525"/>
            <wp:docPr id="3" name="Picture 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2E"/>
    <w:rsid w:val="00382A2E"/>
    <w:rsid w:val="00660DCE"/>
    <w:rsid w:val="009875AB"/>
    <w:rsid w:val="00A0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9B72E"/>
  <w15:chartTrackingRefBased/>
  <w15:docId w15:val="{CB395EA3-8D21-44F3-BB78-3AAAE042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Bridgeman</dc:creator>
  <cp:keywords/>
  <dc:description/>
  <cp:lastModifiedBy>Renee Bridgeman</cp:lastModifiedBy>
  <cp:revision>1</cp:revision>
  <dcterms:created xsi:type="dcterms:W3CDTF">2021-11-18T03:23:00Z</dcterms:created>
  <dcterms:modified xsi:type="dcterms:W3CDTF">2021-11-21T00:27:00Z</dcterms:modified>
</cp:coreProperties>
</file>