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6E" w:rsidRDefault="008C646E" w:rsidP="008C646E">
      <w:pPr>
        <w:jc w:val="center"/>
      </w:pPr>
      <w:r w:rsidRPr="008C646E">
        <w:rPr>
          <w:noProof/>
        </w:rPr>
        <w:drawing>
          <wp:inline distT="0" distB="0" distL="0" distR="0" wp14:anchorId="306E6D58" wp14:editId="1765A06A">
            <wp:extent cx="4409537" cy="336368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49" cy="33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46E" w:rsidRDefault="008C646E" w:rsidP="001E7AD1"/>
    <w:p w:rsidR="00251292" w:rsidRDefault="00251292" w:rsidP="0058578C">
      <w:pPr>
        <w:pStyle w:val="ListParagraph"/>
        <w:ind w:left="360"/>
      </w:pPr>
      <w:bookmarkStart w:id="0" w:name="_GoBack"/>
      <w:bookmarkEnd w:id="0"/>
    </w:p>
    <w:sectPr w:rsidR="00251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A086C"/>
    <w:multiLevelType w:val="hybridMultilevel"/>
    <w:tmpl w:val="7EAC2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xtDA1NzYwMDI3MrZQ0lEKTi0uzszPAykwqgUA2D9Y2CwAAAA="/>
  </w:docVars>
  <w:rsids>
    <w:rsidRoot w:val="001E7AD1"/>
    <w:rsid w:val="00035695"/>
    <w:rsid w:val="001E7AD1"/>
    <w:rsid w:val="00225D98"/>
    <w:rsid w:val="00251292"/>
    <w:rsid w:val="00251AF6"/>
    <w:rsid w:val="00537CB7"/>
    <w:rsid w:val="0058578C"/>
    <w:rsid w:val="008C646E"/>
    <w:rsid w:val="00D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3B3A"/>
  <w15:chartTrackingRefBased/>
  <w15:docId w15:val="{37EC2800-A2EB-4884-8469-2EA92B8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21E1F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Hermano Jorge De Queiroz</dc:creator>
  <cp:keywords/>
  <dc:description/>
  <cp:lastModifiedBy>Kalyan Muppala</cp:lastModifiedBy>
  <cp:revision>8</cp:revision>
  <dcterms:created xsi:type="dcterms:W3CDTF">2019-10-25T15:55:00Z</dcterms:created>
  <dcterms:modified xsi:type="dcterms:W3CDTF">2020-01-21T16:06:00Z</dcterms:modified>
</cp:coreProperties>
</file>