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2F48" w:rsidRDefault="00B0731F">
      <w:r>
        <w:rPr>
          <w:noProof/>
        </w:rPr>
        <w:drawing>
          <wp:inline distT="0" distB="0" distL="0" distR="0" wp14:anchorId="46F4F366" wp14:editId="75717933">
            <wp:extent cx="6648450" cy="6038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8450" cy="603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31F" w:rsidRDefault="00B0731F"/>
    <w:p w:rsidR="00B0731F" w:rsidRDefault="00B0731F">
      <w:bookmarkStart w:id="0" w:name="_GoBack"/>
      <w:r>
        <w:rPr>
          <w:noProof/>
        </w:rPr>
        <w:lastRenderedPageBreak/>
        <w:drawing>
          <wp:inline distT="0" distB="0" distL="0" distR="0" wp14:anchorId="0D72E207" wp14:editId="0C97B9D0">
            <wp:extent cx="5943600" cy="65532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073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31F"/>
    <w:rsid w:val="00982F48"/>
    <w:rsid w:val="00B07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405342-DB4B-41C1-B767-CB1C0806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0</Words>
  <Characters>4</Characters>
  <Application>Microsoft Office Word</Application>
  <DocSecurity>0</DocSecurity>
  <Lines>1</Lines>
  <Paragraphs>1</Paragraphs>
  <ScaleCrop>false</ScaleCrop>
  <Company>Methodist Health System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Subramanian, Janaki</dc:creator>
  <cp:keywords/>
  <dc:description/>
  <cp:lastModifiedBy>Subramanian, Janaki</cp:lastModifiedBy>
  <cp:revision>1</cp:revision>
  <dcterms:created xsi:type="dcterms:W3CDTF">2022-05-27T14:52:00Z</dcterms:created>
  <dcterms:modified xsi:type="dcterms:W3CDTF">2022-05-27T14:57:00Z</dcterms:modified>
</cp:coreProperties>
</file>