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BC401" w14:textId="24CB20F5" w:rsidR="0048528A" w:rsidRDefault="006D40E4">
      <w:r>
        <w:rPr>
          <w:noProof/>
        </w:rPr>
        <w:drawing>
          <wp:inline distT="0" distB="0" distL="0" distR="0" wp14:anchorId="1FBC1725" wp14:editId="261E877A">
            <wp:extent cx="5943600" cy="63614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6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52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0E4"/>
    <w:rsid w:val="00123559"/>
    <w:rsid w:val="006D40E4"/>
    <w:rsid w:val="00EE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76CCC"/>
  <w15:chartTrackingRefBased/>
  <w15:docId w15:val="{C7444108-6BBF-4FA7-9194-171B51A6D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Sha-Nicca White</dc:creator>
  <cp:keywords/>
  <dc:description/>
  <cp:lastModifiedBy>Sha-Nicca White</cp:lastModifiedBy>
  <cp:revision>1</cp:revision>
  <dcterms:created xsi:type="dcterms:W3CDTF">2021-07-08T22:58:00Z</dcterms:created>
  <dcterms:modified xsi:type="dcterms:W3CDTF">2021-07-08T22:58:00Z</dcterms:modified>
</cp:coreProperties>
</file>